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D9C" w:rsidRPr="002412E2" w:rsidRDefault="00986057">
      <w:pPr>
        <w:spacing w:after="0" w:line="408" w:lineRule="auto"/>
        <w:ind w:left="120"/>
        <w:jc w:val="center"/>
        <w:rPr>
          <w:lang w:val="ru-RU"/>
        </w:rPr>
      </w:pPr>
      <w:bookmarkStart w:id="0" w:name="block-12412675"/>
      <w:r w:rsidRPr="002412E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F7D9C" w:rsidRPr="002412E2" w:rsidRDefault="00986057">
      <w:pPr>
        <w:spacing w:after="0" w:line="408" w:lineRule="auto"/>
        <w:ind w:left="120"/>
        <w:jc w:val="center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Ставропольского края </w:t>
      </w:r>
      <w:r w:rsidRPr="002412E2">
        <w:rPr>
          <w:sz w:val="28"/>
          <w:lang w:val="ru-RU"/>
        </w:rPr>
        <w:br/>
      </w:r>
      <w:bookmarkStart w:id="1" w:name="b9bd104d-6082-47bd-8132-2766a2040a6c"/>
      <w:bookmarkEnd w:id="1"/>
      <w:r w:rsidRPr="002412E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CF7D9C" w:rsidRPr="002412E2" w:rsidRDefault="00986057">
      <w:pPr>
        <w:spacing w:after="0" w:line="408" w:lineRule="auto"/>
        <w:ind w:left="120"/>
        <w:jc w:val="center"/>
        <w:rPr>
          <w:lang w:val="ru-RU"/>
        </w:rPr>
      </w:pPr>
      <w:bookmarkStart w:id="2" w:name="34df4a62-8dcd-4a78-a0bb-c2323fe584ec"/>
      <w:r w:rsidRPr="002412E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Туркменского муниципального округа </w:t>
      </w:r>
      <w:bookmarkEnd w:id="2"/>
    </w:p>
    <w:p w:rsidR="00CF7D9C" w:rsidRDefault="00986057">
      <w:pPr>
        <w:spacing w:after="0" w:line="408" w:lineRule="auto"/>
        <w:ind w:left="120"/>
        <w:jc w:val="center"/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proofErr w:type="spellStart"/>
      <w:r>
        <w:rPr>
          <w:rFonts w:ascii="Times New Roman" w:hAnsi="Times New Roman"/>
          <w:b/>
          <w:color w:val="000000"/>
          <w:sz w:val="28"/>
        </w:rPr>
        <w:t>Н.Н.Знаменского</w:t>
      </w:r>
      <w:proofErr w:type="spellEnd"/>
    </w:p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98605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860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9860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60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2412E2" w:rsidRDefault="002412E2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</w:p>
          <w:p w:rsidR="004E6975" w:rsidRDefault="0098605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0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605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8605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по УВР</w:t>
            </w:r>
          </w:p>
          <w:p w:rsidR="004E6975" w:rsidRDefault="0098605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8605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О.А.</w:t>
            </w:r>
          </w:p>
          <w:p w:rsidR="00C53FFE" w:rsidRPr="0040209D" w:rsidRDefault="0031029F" w:rsidP="002412E2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860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8605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98605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8605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В.В.</w:t>
            </w:r>
          </w:p>
          <w:p w:rsidR="002412E2" w:rsidRDefault="002412E2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Приказ№125</w:t>
            </w:r>
          </w:p>
          <w:p w:rsidR="000E6D86" w:rsidRDefault="0098605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31029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p w:rsidR="00CF7D9C" w:rsidRDefault="00CF7D9C">
      <w:pPr>
        <w:spacing w:after="0"/>
        <w:ind w:left="120"/>
      </w:pPr>
    </w:p>
    <w:p w:rsidR="00CF7D9C" w:rsidRDefault="0098605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F7D9C" w:rsidRDefault="0098605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1703384)</w:t>
      </w:r>
    </w:p>
    <w:p w:rsidR="00CF7D9C" w:rsidRDefault="00CF7D9C">
      <w:pPr>
        <w:spacing w:after="0"/>
        <w:ind w:left="120"/>
        <w:jc w:val="center"/>
      </w:pPr>
    </w:p>
    <w:p w:rsidR="00CF7D9C" w:rsidRPr="0031029F" w:rsidRDefault="00986057">
      <w:pPr>
        <w:spacing w:after="0" w:line="408" w:lineRule="auto"/>
        <w:ind w:left="120"/>
        <w:jc w:val="center"/>
        <w:rPr>
          <w:lang w:val="ru-RU"/>
        </w:rPr>
      </w:pPr>
      <w:r w:rsidRPr="0031029F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CF7D9C" w:rsidRPr="0031029F" w:rsidRDefault="00986057">
      <w:pPr>
        <w:spacing w:after="0" w:line="408" w:lineRule="auto"/>
        <w:ind w:left="120"/>
        <w:jc w:val="center"/>
        <w:rPr>
          <w:lang w:val="ru-RU"/>
        </w:rPr>
      </w:pPr>
      <w:r w:rsidRPr="0031029F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Pr="002412E2" w:rsidRDefault="00CF7D9C">
      <w:pPr>
        <w:spacing w:after="0"/>
        <w:ind w:left="120"/>
        <w:jc w:val="center"/>
        <w:rPr>
          <w:lang w:val="ru-RU"/>
        </w:rPr>
      </w:pPr>
    </w:p>
    <w:p w:rsidR="00CF7D9C" w:rsidRPr="0031029F" w:rsidRDefault="00CF7D9C">
      <w:pPr>
        <w:spacing w:after="0"/>
        <w:ind w:left="120"/>
        <w:jc w:val="center"/>
        <w:rPr>
          <w:lang w:val="ru-RU"/>
        </w:rPr>
      </w:pPr>
    </w:p>
    <w:p w:rsidR="00CF7D9C" w:rsidRDefault="00986057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Ясный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2024</w:t>
      </w:r>
      <w:bookmarkEnd w:id="4"/>
    </w:p>
    <w:p w:rsidR="00CF7D9C" w:rsidRDefault="00CF7D9C">
      <w:pPr>
        <w:spacing w:after="0"/>
        <w:ind w:left="120"/>
      </w:pPr>
    </w:p>
    <w:p w:rsidR="00CF7D9C" w:rsidRDefault="00CF7D9C">
      <w:pPr>
        <w:sectPr w:rsidR="00CF7D9C">
          <w:pgSz w:w="11906" w:h="16383"/>
          <w:pgMar w:top="1134" w:right="850" w:bottom="1134" w:left="1701" w:header="720" w:footer="720" w:gutter="0"/>
          <w:cols w:space="720"/>
        </w:sectPr>
      </w:pPr>
    </w:p>
    <w:p w:rsidR="00CF7D9C" w:rsidRDefault="00986057">
      <w:pPr>
        <w:spacing w:after="0" w:line="264" w:lineRule="auto"/>
        <w:ind w:left="120"/>
        <w:jc w:val="both"/>
      </w:pPr>
      <w:bookmarkStart w:id="5" w:name="block-1241267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F7D9C" w:rsidRDefault="00CF7D9C">
      <w:pPr>
        <w:spacing w:after="0" w:line="264" w:lineRule="auto"/>
        <w:ind w:left="120"/>
        <w:jc w:val="both"/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  <w:proofErr w:type="gramEnd"/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bookmarkStart w:id="6" w:name="037c86a0-0100-46f4-8a06-fc1394a836a9"/>
      <w:r w:rsidRPr="002412E2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изобразительному искусству на уровне основного общего образования структурировано по 4 модулям (3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инвариантных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инвариантным в одном или нескольких классах или во внеурочной деятельности.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</w:t>
      </w: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CF7D9C">
      <w:pPr>
        <w:rPr>
          <w:lang w:val="ru-RU"/>
        </w:rPr>
        <w:sectPr w:rsidR="00CF7D9C" w:rsidRPr="002412E2">
          <w:pgSz w:w="11906" w:h="16383"/>
          <w:pgMar w:top="1134" w:right="850" w:bottom="1134" w:left="1701" w:header="720" w:footer="720" w:gutter="0"/>
          <w:cols w:space="720"/>
        </w:sectPr>
      </w:pP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  <w:bookmarkStart w:id="7" w:name="block-12412678"/>
      <w:bookmarkEnd w:id="5"/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верованиями и эпосом.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искусства.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пользы –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символического – в её постройке и украшении.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орнаментального декора крестьянского дома.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Образный строй народного праздничного костюма – женского и мужского.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Народные праздники и праздничные обряды как синтез всех видов народного творчества.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филимоновской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, дымковской,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каргопольской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игрушки. Местные промыслы игрушек разных регионов страны.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Роспись по металлу.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Жостово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Холуй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разных эпох и народов.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самопонимания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установок и намерений.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Рисунок – основа изобразительного искусства и мастерства художника.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Линейные графические рисунки и наброски. Тон и тональные отношения: тёмное – светлое.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Основы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Основы графической грамоты: правила объёмного изображения предметов на плоскости.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Рисование геометрических тел на основе правил линейной перспективы.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представлению.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Творческий натюрмо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рт в гр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афике. Произведения художников-графиков. Особенности графических техник. Печатная графика.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Портрет.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развития портретного жанра в отечественном искусстве. Великие портретисты в русской живописи.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Особенности развития жанра портрета в искусстве ХХ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. – отечественном и европейском.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освещения головы при создании портретного образа.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скульптурного портрета.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Пейзаж.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Становление образа родной природы в произведениях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А.Венецианова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его учеников: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А.Саврасова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И.Шишкина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. Пейзажная живопись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И.Левитана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живописного пейзажа своей Родины.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в. и её особое место в развитии отечественной культуры.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Картина К. Брюллова «Последний день Помпеи», исторические картины в творчестве В. Сурикова и других. Исторический образ России в картинах ХХ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периода работы художника над исторической картиной: идея и эскизы, сбор материала и </w:t>
      </w: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» Микеланджело и других.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 xml:space="preserve">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в. (А. Иванов.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«Явление Христа народу», И. Крамской. «Христос в пустыне», Н.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. «Тайная вечеря», В. Поленов.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«Христос и грешница»).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Иконопись как великое проявление русской культуры. Язык изображения в иконе – его религиозный и символический смысл.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Великие русские иконописцы: духовный свет икон Андрея Рублёва, Феофана Грека, Дионисия.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:rsidR="00CF7D9C" w:rsidRPr="002412E2" w:rsidRDefault="00CF7D9C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CF7D9C" w:rsidRPr="002412E2" w:rsidRDefault="00986057">
      <w:pPr>
        <w:spacing w:after="0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Возникновение архитектуры и дизайна на разных этапах общественного развития. Единство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функционального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художественного – целесообразности и красоты.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Цвет и законы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колористики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. Применение локального цвета. Цветовой акцент, ритм цветовых форм, доминанта.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Типографика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. Понимание типографской строки как элемента плоскостной композиции.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Пути развития современной архитектуры и дизайна: город сегодня и завтра.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коллажнографической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композиции или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оформления витрины магазина.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Выполнение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дизайн-проекта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территории парка или приусадебного участка в виде схемы-чертежа.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дизайне и архитектуре.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:rsidR="00CF7D9C" w:rsidRPr="002412E2" w:rsidRDefault="00CF7D9C">
      <w:pPr>
        <w:spacing w:after="0"/>
        <w:ind w:left="120"/>
        <w:rPr>
          <w:lang w:val="ru-RU"/>
        </w:rPr>
      </w:pPr>
      <w:bookmarkStart w:id="9" w:name="_Toc139632456"/>
      <w:bookmarkEnd w:id="9"/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История развития искусства театра.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Творчество художников-постановщиков в истории отечественного искусства (К. Коровин, И.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Билибин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А. Головин и других художников-постановщиков). Школьный спектакль и работа художника по его подготовке.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дагеротипа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до компьютерных технологий.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Картина мира и «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Родиноведение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Фотопейзаж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в творчестве профессиональных фотографов.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цветной фотографии.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направлениями в изобразительном искусстве.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фотообраза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на жизнь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Художник-постановщик и его команда художников в работе по созданию фильма. Эскизы мест действия, образы и костюмы персонажей,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раскадровка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:rsidR="00CF7D9C" w:rsidRPr="002412E2" w:rsidRDefault="00CF7D9C">
      <w:pPr>
        <w:rPr>
          <w:lang w:val="ru-RU"/>
        </w:rPr>
        <w:sectPr w:rsidR="00CF7D9C" w:rsidRPr="002412E2">
          <w:pgSz w:w="11906" w:h="16383"/>
          <w:pgMar w:top="1134" w:right="850" w:bottom="1134" w:left="1701" w:header="720" w:footer="720" w:gutter="0"/>
          <w:cols w:space="720"/>
        </w:sect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bookmarkStart w:id="10" w:name="block-12412679"/>
      <w:bookmarkEnd w:id="7"/>
      <w:r w:rsidRPr="002412E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CF7D9C" w:rsidRPr="002412E2" w:rsidRDefault="00CF7D9C">
      <w:pPr>
        <w:spacing w:after="0" w:line="264" w:lineRule="auto"/>
        <w:ind w:firstLine="600"/>
        <w:jc w:val="both"/>
        <w:rPr>
          <w:lang w:val="ru-RU"/>
        </w:rPr>
      </w:pPr>
      <w:bookmarkStart w:id="11" w:name="_Toc124264881"/>
      <w:bookmarkEnd w:id="11"/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 центре программы по изобразительному искусству в соответствии с ФГОС общего образования находится личностное развитие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, приобщение обучающихся к российским традиционным духовным ценностям, социализация личности.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направлена на активное приобщение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</w:t>
      </w: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proofErr w:type="spellStart"/>
      <w:r>
        <w:rPr>
          <w:rFonts w:ascii="Times New Roman" w:hAnsi="Times New Roman"/>
          <w:color w:val="000000"/>
          <w:sz w:val="28"/>
        </w:rPr>
        <w:t>aisthetikos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самореализующейся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 процессе художественно-эстетического воспитания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образ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:rsidR="00CF7D9C" w:rsidRPr="002412E2" w:rsidRDefault="00986057">
      <w:pPr>
        <w:spacing w:after="0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:rsidR="00CF7D9C" w:rsidRPr="002412E2" w:rsidRDefault="0098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:rsidR="00CF7D9C" w:rsidRDefault="009860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характеризовать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7D9C" w:rsidRPr="002412E2" w:rsidRDefault="0098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:rsidR="00CF7D9C" w:rsidRDefault="009860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обобщать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форму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составной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конструкции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7D9C" w:rsidRPr="002412E2" w:rsidRDefault="0098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анализировать структуру предмета, конструкции, пространства, зрительного образа;</w:t>
      </w:r>
    </w:p>
    <w:p w:rsidR="00CF7D9C" w:rsidRDefault="00986057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структурировать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предметно-пространственные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явления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7D9C" w:rsidRPr="002412E2" w:rsidRDefault="0098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:rsidR="00CF7D9C" w:rsidRPr="002412E2" w:rsidRDefault="0098605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:rsidR="00CF7D9C" w:rsidRPr="002412E2" w:rsidRDefault="0098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явлений художественной культуры;</w:t>
      </w:r>
    </w:p>
    <w:p w:rsidR="00CF7D9C" w:rsidRPr="002412E2" w:rsidRDefault="0098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:rsidR="00CF7D9C" w:rsidRPr="002412E2" w:rsidRDefault="0098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CF7D9C" w:rsidRPr="002412E2" w:rsidRDefault="0098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:rsidR="00CF7D9C" w:rsidRPr="002412E2" w:rsidRDefault="0098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:rsidR="00CF7D9C" w:rsidRPr="002412E2" w:rsidRDefault="0098605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:rsidR="00CF7D9C" w:rsidRPr="002412E2" w:rsidRDefault="0098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:rsidR="00CF7D9C" w:rsidRDefault="00986057">
      <w:pPr>
        <w:numPr>
          <w:ilvl w:val="0"/>
          <w:numId w:val="3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использовать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образовательные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ресурсы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F7D9C" w:rsidRPr="002412E2" w:rsidRDefault="0098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:rsidR="00CF7D9C" w:rsidRPr="002412E2" w:rsidRDefault="0098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:rsidR="00CF7D9C" w:rsidRPr="002412E2" w:rsidRDefault="0098605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CF7D9C" w:rsidRPr="002412E2" w:rsidRDefault="0098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суждения, выражать эмоции в соответствии с целями и условиями общения, развивая способность к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и опираясь на восприятие окружающих;</w:t>
      </w:r>
    </w:p>
    <w:p w:rsidR="00CF7D9C" w:rsidRPr="002412E2" w:rsidRDefault="0098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:rsidR="00CF7D9C" w:rsidRPr="002412E2" w:rsidRDefault="0098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:rsidR="00CF7D9C" w:rsidRPr="002412E2" w:rsidRDefault="0098605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:rsidR="00CF7D9C" w:rsidRPr="002412E2" w:rsidRDefault="00986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осознавать или самостоятельно формулировать цель и результат выполнения учебных задач, осознанно подчиняя поставленной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цели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совершаемые учебные действия, развивать мотивы и интересы своей учебной деятельности;</w:t>
      </w:r>
    </w:p>
    <w:p w:rsidR="00CF7D9C" w:rsidRPr="002412E2" w:rsidRDefault="00986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задач;</w:t>
      </w:r>
    </w:p>
    <w:p w:rsidR="00CF7D9C" w:rsidRPr="002412E2" w:rsidRDefault="0098605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:rsidR="00CF7D9C" w:rsidRPr="002412E2" w:rsidRDefault="00986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CF7D9C" w:rsidRPr="002412E2" w:rsidRDefault="0098605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:rsidR="00CF7D9C" w:rsidRPr="002412E2" w:rsidRDefault="00986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:rsidR="00CF7D9C" w:rsidRPr="002412E2" w:rsidRDefault="00986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:rsidR="00CF7D9C" w:rsidRPr="002412E2" w:rsidRDefault="00986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:rsidR="00CF7D9C" w:rsidRPr="002412E2" w:rsidRDefault="00986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CF7D9C" w:rsidRPr="002412E2" w:rsidRDefault="0098605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межвозрастном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взаимодействии.</w:t>
      </w:r>
    </w:p>
    <w:p w:rsidR="00CF7D9C" w:rsidRPr="002412E2" w:rsidRDefault="00CF7D9C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(уметь рассуждать, приводить примеры) о мифологическом и магическом значении орнаментального оформления </w:t>
      </w: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  <w:proofErr w:type="gramEnd"/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например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юрты, сакли, хаты-мазанки, объяснять семантическое значение деталей конструкции и декора, их связь с природой, трудом и бытом;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называть характерные черты орнаментов и изделий ряда отечественных народных художественных промыслов;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понимать выразительные возможности линии;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знать основы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цветоведения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истории русского искусства и роли натюрморта в отечественном искусстве ХХ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., опираясь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конкретные произведения отечественных художников;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Портрет: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историю портрета в русском изобразительном искусстве, называть имена великих художников-портретистов (В.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Боровиковский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А. Венецианов, О. Кипренский, В. Тропинин, К. Брюллов, И. Крамской, И. Репин, В. Суриков, В. Серов и другие авторы);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жанре портрета в искусстве ХХ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. – западном и отечественном.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Пейзаж: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особенности понимания пейзажа в творчестве А.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Саврасова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, И. Шишкина, И. Левитана и художников ХХ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. (по выбору);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живописного изображения различных активно выраженных состояний природы;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развитии исторического жанра в творчестве отечественных художников ХХ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.;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Пьета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» Микеланджело и других скульптурах;</w:t>
      </w:r>
      <w:proofErr w:type="gramEnd"/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Ге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«Христос и грешница» В. Поленова и других картин;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смысловом различии между иконой и картиной на библейские темы;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знания о русской иконописи, о великих русских иконописцах: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Андрее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Рублёве, Феофане Греке, Дионисии;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7 классе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Графический дизайн: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значение как основы языка конструктивных искусств;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ритмической организации листа;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доминанту,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объединённые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одним стилем;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Социальное значение дизайна и архитектуры как среды жизни человека: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представление, как в архитектуре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проявляются мировоззренческие изменения в жизни общества и как изменение архитектуры влияет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на характер организации и жизнедеятельности людей;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различать задачи искусства театрального грима и бытового макияжа, иметь представление об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имидж-дизайне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412E2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искусству.</w:t>
      </w:r>
    </w:p>
    <w:p w:rsidR="00CF7D9C" w:rsidRPr="002412E2" w:rsidRDefault="00986057">
      <w:pPr>
        <w:spacing w:after="0" w:line="264" w:lineRule="auto"/>
        <w:ind w:left="120"/>
        <w:jc w:val="both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творчестве К. Коровина, И.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Билибина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А. Головина и других художников);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Родиноведения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фототворчестве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А. Родченко, о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том</w:t>
      </w: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>,к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>ак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пространство;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:rsidR="00CF7D9C" w:rsidRPr="002412E2" w:rsidRDefault="00986057">
      <w:pPr>
        <w:spacing w:after="0" w:line="264" w:lineRule="auto"/>
        <w:ind w:firstLine="600"/>
        <w:jc w:val="both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:rsidR="00CF7D9C" w:rsidRPr="002412E2" w:rsidRDefault="00CF7D9C">
      <w:pPr>
        <w:spacing w:after="0" w:line="264" w:lineRule="auto"/>
        <w:ind w:left="120"/>
        <w:jc w:val="both"/>
        <w:rPr>
          <w:lang w:val="ru-RU"/>
        </w:rPr>
      </w:pPr>
    </w:p>
    <w:p w:rsidR="00CF7D9C" w:rsidRPr="002412E2" w:rsidRDefault="00CF7D9C">
      <w:pPr>
        <w:rPr>
          <w:lang w:val="ru-RU"/>
        </w:rPr>
        <w:sectPr w:rsidR="00CF7D9C" w:rsidRPr="002412E2">
          <w:pgSz w:w="11906" w:h="16383"/>
          <w:pgMar w:top="1134" w:right="850" w:bottom="1134" w:left="1701" w:header="720" w:footer="720" w:gutter="0"/>
          <w:cols w:space="720"/>
        </w:sectPr>
      </w:pPr>
    </w:p>
    <w:p w:rsidR="00CF7D9C" w:rsidRPr="002412E2" w:rsidRDefault="00986057">
      <w:pPr>
        <w:spacing w:after="0"/>
        <w:ind w:left="120"/>
        <w:rPr>
          <w:lang w:val="ru-RU"/>
        </w:rPr>
      </w:pPr>
      <w:bookmarkStart w:id="13" w:name="block-12412673"/>
      <w:bookmarkEnd w:id="10"/>
      <w:r w:rsidRPr="00241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:rsidR="00CF7D9C" w:rsidRPr="002412E2" w:rsidRDefault="00986057">
      <w:pPr>
        <w:spacing w:after="0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CF7D9C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</w:tr>
      <w:tr w:rsidR="00CF7D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CF7D9C" w:rsidRDefault="00CF7D9C"/>
        </w:tc>
      </w:tr>
    </w:tbl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Pr="002412E2" w:rsidRDefault="00986057">
      <w:pPr>
        <w:spacing w:after="0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F7D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/>
        </w:tc>
      </w:tr>
    </w:tbl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Pr="002412E2" w:rsidRDefault="00986057">
      <w:pPr>
        <w:spacing w:after="0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CF7D9C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>
            <w:pPr>
              <w:spacing w:after="0"/>
              <w:ind w:left="135"/>
            </w:pPr>
          </w:p>
        </w:tc>
      </w:tr>
      <w:tr w:rsidR="00CF7D9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F7D9C" w:rsidRPr="002412E2" w:rsidRDefault="00986057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CF7D9C" w:rsidRDefault="00CF7D9C"/>
        </w:tc>
      </w:tr>
    </w:tbl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Default="00986057">
      <w:pPr>
        <w:spacing w:after="0"/>
        <w:ind w:left="120"/>
      </w:pPr>
      <w:bookmarkStart w:id="14" w:name="block-1241267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F7D9C" w:rsidRDefault="0098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0"/>
        <w:gridCol w:w="4401"/>
        <w:gridCol w:w="1164"/>
        <w:gridCol w:w="1841"/>
        <w:gridCol w:w="1910"/>
        <w:gridCol w:w="1423"/>
        <w:gridCol w:w="2221"/>
      </w:tblGrid>
      <w:tr w:rsidR="00CF7D9C" w:rsidTr="002412E2">
        <w:trPr>
          <w:trHeight w:val="144"/>
          <w:tblCellSpacing w:w="20" w:type="nil"/>
        </w:trPr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4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</w:tr>
      <w:tr w:rsidR="00CF7D9C" w:rsidTr="00241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(продолжение): выполняем </w:t>
            </w:r>
            <w:proofErr w:type="spell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орнаментализацию</w:t>
            </w:r>
            <w:proofErr w:type="spell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народного праздничного костюма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квесты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игрушках: создаем пластическую форму игрушки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</w:t>
            </w:r>
            <w:proofErr w:type="spell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Жостова</w:t>
            </w:r>
            <w:proofErr w:type="spell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: выполняем аппликацию фрагмента росписи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лаковой живописи (Федоскино, Палех, Мстера, </w:t>
            </w:r>
            <w:proofErr w:type="gram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Холуй</w:t>
            </w:r>
            <w:proofErr w:type="gram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): выполняем творческие работы по мотивам произведений лаковой живописи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выполняем творческую работу по </w:t>
            </w: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мотивам мезенской росписи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Золотая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Хохлома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выполняем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роспись</w:t>
            </w:r>
            <w:proofErr w:type="spellEnd"/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02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B23D12" w:rsidRDefault="002412E2" w:rsidP="00813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23D12">
              <w:rPr>
                <w:rFonts w:ascii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94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практическую работу по изготовлению </w:t>
            </w: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куклы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B23D12" w:rsidRDefault="002412E2" w:rsidP="00813C79">
            <w:pPr>
              <w:spacing w:after="0"/>
              <w:ind w:left="135"/>
              <w:rPr>
                <w:sz w:val="24"/>
              </w:rPr>
            </w:pPr>
            <w:r w:rsidRPr="00B23D12">
              <w:rPr>
                <w:rFonts w:ascii="Times New Roman" w:hAnsi="Times New Roman" w:cs="Times New Roman"/>
                <w:sz w:val="24"/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84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E2" w:rsidRDefault="002412E2"/>
        </w:tc>
      </w:tr>
    </w:tbl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Default="0098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439"/>
        <w:gridCol w:w="1186"/>
        <w:gridCol w:w="1841"/>
        <w:gridCol w:w="1910"/>
        <w:gridCol w:w="1423"/>
        <w:gridCol w:w="2221"/>
      </w:tblGrid>
      <w:tr w:rsidR="00CF7D9C" w:rsidTr="002412E2">
        <w:trPr>
          <w:trHeight w:val="144"/>
          <w:tblCellSpacing w:w="20" w:type="nil"/>
        </w:trPr>
        <w:tc>
          <w:tcPr>
            <w:tcW w:w="1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4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</w:tr>
      <w:tr w:rsidR="00CF7D9C" w:rsidTr="002412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Цвет. Основы </w:t>
            </w:r>
            <w:proofErr w:type="spell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цветоведения</w:t>
            </w:r>
            <w:proofErr w:type="spell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: рисуем волшебный мир цветной страны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.09.202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 в произведениях живописи: создаем по воображению букет золотой осени на цветном фоне, </w:t>
            </w:r>
            <w:proofErr w:type="gram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передающего</w:t>
            </w:r>
            <w:proofErr w:type="gram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радостное настроение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04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.10.202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форм окружающего мира: рисуем сосуды, животных, человека из разных геометрических фигур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spacing w:after="0"/>
              <w:ind w:left="135"/>
              <w:rPr>
                <w:rFonts w:eastAsiaTheme="minorEastAsia"/>
                <w:lang w:val="ru-RU"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8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2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Натюрмо</w:t>
            </w:r>
            <w:proofErr w:type="gram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рт в гр</w:t>
            </w:r>
            <w:proofErr w:type="gram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афике: выполняем натюрморт в технике «эстампа», углем или тушью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9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0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6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– главная тема в искусстве: собираем информацию о портрете в русском искусстве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3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20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головы человека в </w:t>
            </w: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lastRenderedPageBreak/>
              <w:t>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.12.202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4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8C3A11" w:rsidRDefault="002412E2" w:rsidP="00813C79">
            <w:pPr>
              <w:spacing w:after="0"/>
              <w:ind w:left="135"/>
              <w:rPr>
                <w:rFonts w:eastAsiaTheme="minorEastAsia"/>
                <w:lang w:eastAsia="ru-RU"/>
              </w:rPr>
            </w:pP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10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7</w:t>
            </w:r>
            <w:r w:rsidRPr="008C3A11">
              <w:rPr>
                <w:rFonts w:ascii="Times New Roman" w:eastAsiaTheme="minorEastAsia" w:hAnsi="Times New Roman"/>
                <w:color w:val="000000"/>
                <w:sz w:val="24"/>
                <w:lang w:eastAsia="ru-RU"/>
              </w:rPr>
              <w:t>.01.202</w:t>
            </w:r>
            <w:r>
              <w:rPr>
                <w:rFonts w:ascii="Times New Roman" w:eastAsiaTheme="minorEastAsia" w:hAnsi="Times New Roman"/>
                <w:color w:val="000000"/>
                <w:sz w:val="24"/>
                <w:lang w:val="ru-RU" w:eastAsia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.01.202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Роль цвета в портрете: создаем портрет в цвете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.02.202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7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.03.202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4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11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граттажа</w:t>
            </w:r>
            <w:proofErr w:type="spell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монотипии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8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A4113" w:rsidRDefault="002412E2" w:rsidP="00813C79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25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.04.202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Поэзия 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020941" w:rsidRDefault="002412E2" w:rsidP="00813C79">
            <w:pPr>
              <w:rPr>
                <w:rFonts w:ascii="Times New Roman" w:eastAsia="Times New Roman" w:hAnsi="Times New Roman" w:cs="Times New Roman"/>
              </w:rPr>
            </w:pP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02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val="ru-RU"/>
              </w:rPr>
              <w:t>5</w:t>
            </w:r>
            <w:r w:rsidRPr="00020941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B23D12" w:rsidRDefault="002412E2" w:rsidP="00813C79">
            <w:pPr>
              <w:spacing w:after="0"/>
              <w:ind w:left="135"/>
              <w:rPr>
                <w:rFonts w:ascii="Times New Roman" w:hAnsi="Times New Roman" w:cs="Times New Roman"/>
                <w:sz w:val="24"/>
                <w:lang w:val="ru-RU"/>
              </w:rPr>
            </w:pPr>
            <w:r w:rsidRPr="00B23D12">
              <w:rPr>
                <w:rFonts w:ascii="Times New Roman" w:hAnsi="Times New Roman" w:cs="Times New Roman"/>
                <w:sz w:val="24"/>
                <w:lang w:val="ru-RU"/>
              </w:rPr>
              <w:t>16.05.2025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1002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432" w:type="dxa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2412E2" w:rsidRPr="00B23D12" w:rsidRDefault="002412E2" w:rsidP="00813C79">
            <w:pPr>
              <w:spacing w:after="0"/>
              <w:ind w:left="135"/>
              <w:rPr>
                <w:sz w:val="24"/>
              </w:rPr>
            </w:pPr>
            <w:r w:rsidRPr="00B23D12">
              <w:rPr>
                <w:rFonts w:ascii="Times New Roman" w:hAnsi="Times New Roman" w:cs="Times New Roman"/>
                <w:sz w:val="24"/>
                <w:lang w:val="ru-RU"/>
              </w:rPr>
              <w:t>23.05.2025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</w:pPr>
          </w:p>
        </w:tc>
      </w:tr>
      <w:tr w:rsidR="002412E2" w:rsidTr="002412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E2" w:rsidRPr="002412E2" w:rsidRDefault="002412E2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2412E2" w:rsidRDefault="002412E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12E2" w:rsidRDefault="002412E2"/>
        </w:tc>
      </w:tr>
    </w:tbl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Default="0098605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6"/>
        <w:gridCol w:w="4347"/>
        <w:gridCol w:w="1172"/>
        <w:gridCol w:w="1841"/>
        <w:gridCol w:w="1910"/>
        <w:gridCol w:w="1423"/>
        <w:gridCol w:w="2221"/>
      </w:tblGrid>
      <w:tr w:rsidR="00CF7D9C" w:rsidTr="0031029F">
        <w:trPr>
          <w:trHeight w:val="144"/>
          <w:tblCellSpacing w:w="20" w:type="nil"/>
        </w:trPr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43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</w:tr>
      <w:tr w:rsidR="00CF7D9C" w:rsidTr="003102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F7D9C" w:rsidRDefault="0098605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F7D9C" w:rsidRDefault="00CF7D9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F7D9C" w:rsidRDefault="00CF7D9C"/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Прямые линии и организация пространства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композиционного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Свободные формы: линии и тоновые пятна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30.09.202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изобразительный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композиции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07.10.202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Логотип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14.10.202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Основы дизайна и макетирования плаката, открытки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F27E37" w:rsidRDefault="0031029F" w:rsidP="00A233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21.10.202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«Проектирование книги /журнала»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От плоскостного изображения к объемному макету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18.11.202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объектов в архитектурном макете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25.11.202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Здание как сочетание различных объёмных форм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02.12.202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здания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09.12.202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Вещь как сочетание объемов и образа времени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16.12.202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Роль и значение материала в конструкции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23.12.202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формотворчестве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30.12.202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Обзор развития образно-стилевого языка архитектуры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13.01.202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прошлого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20.01.202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Пути развития современной архитектуры и дизайна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27.01.202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03.02.202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Проектирование дизайна объектов городской среды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Дизайн пространственно-предметной среды интерьера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17.02.202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архитектурно-ландшафтного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24.02.202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bookmarkStart w:id="15" w:name="_GoBack" w:colFirst="5" w:colLast="5"/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F27E37" w:rsidRDefault="0031029F" w:rsidP="00A233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bookmarkEnd w:id="15"/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10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Дизайн-проект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парка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.03.202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Функционально-архитектурная планировка своего жилища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7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Проект организации пространства и среды жилой комнаты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F27E37" w:rsidRDefault="0031029F" w:rsidP="00A2337C">
            <w:pPr>
              <w:spacing w:after="0"/>
              <w:ind w:left="135"/>
              <w:rPr>
                <w:sz w:val="24"/>
                <w:szCs w:val="24"/>
                <w:lang w:val="ru-RU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Дизайн-проект </w:t>
            </w:r>
            <w:proofErr w:type="gramStart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интерьере</w:t>
            </w:r>
            <w:proofErr w:type="gramEnd"/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частного дома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Мода и культура. Стиль в одежде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.04.202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Композиционно-конструктивные принципы дизайна одежды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Грим и причёска в практике дизайна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39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  <w:proofErr w:type="spellEnd"/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31029F" w:rsidRPr="00522A21" w:rsidRDefault="0031029F" w:rsidP="00A2337C">
            <w:pPr>
              <w:spacing w:after="0"/>
              <w:ind w:left="135"/>
              <w:rPr>
                <w:sz w:val="24"/>
                <w:szCs w:val="24"/>
              </w:rPr>
            </w:pP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6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>.05.202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5</w:t>
            </w:r>
            <w:r w:rsidRPr="00522A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</w:pPr>
          </w:p>
        </w:tc>
      </w:tr>
      <w:tr w:rsidR="0031029F" w:rsidTr="003102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29F" w:rsidRPr="002412E2" w:rsidRDefault="0031029F">
            <w:pPr>
              <w:spacing w:after="0"/>
              <w:ind w:left="135"/>
              <w:rPr>
                <w:lang w:val="ru-RU"/>
              </w:rPr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3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 w:rsidRPr="002412E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31029F" w:rsidRDefault="003102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029F" w:rsidRDefault="0031029F"/>
        </w:tc>
      </w:tr>
    </w:tbl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Default="00CF7D9C">
      <w:pPr>
        <w:sectPr w:rsidR="00CF7D9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F7D9C" w:rsidRDefault="00986057">
      <w:pPr>
        <w:spacing w:after="0"/>
        <w:ind w:left="120"/>
      </w:pPr>
      <w:bookmarkStart w:id="16" w:name="block-12412677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7D9C" w:rsidRDefault="0098605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7D9C" w:rsidRPr="002412E2" w:rsidRDefault="00986057">
      <w:pPr>
        <w:spacing w:after="0" w:line="480" w:lineRule="auto"/>
        <w:ind w:left="120"/>
        <w:rPr>
          <w:lang w:val="ru-RU"/>
        </w:rPr>
      </w:pPr>
      <w:proofErr w:type="gramStart"/>
      <w:r w:rsidRPr="002412E2">
        <w:rPr>
          <w:rFonts w:ascii="Times New Roman" w:hAnsi="Times New Roman"/>
          <w:color w:val="000000"/>
          <w:sz w:val="28"/>
          <w:lang w:val="ru-RU"/>
        </w:rPr>
        <w:t xml:space="preserve">• Изобразительное искусство, 6 класс/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2412E2">
        <w:rPr>
          <w:sz w:val="28"/>
          <w:lang w:val="ru-RU"/>
        </w:rPr>
        <w:br/>
      </w:r>
      <w:r w:rsidRPr="002412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5-й класс: учебник, 5 класс/ Горяева Н. А., Островская О. В.; под ред.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r w:rsidRPr="002412E2">
        <w:rPr>
          <w:sz w:val="28"/>
          <w:lang w:val="ru-RU"/>
        </w:rPr>
        <w:br/>
      </w:r>
      <w:bookmarkStart w:id="17" w:name="db50a40d-f8ae-4e5d-8e70-919f427dc0ce"/>
      <w:r w:rsidRPr="002412E2">
        <w:rPr>
          <w:rFonts w:ascii="Times New Roman" w:hAnsi="Times New Roman"/>
          <w:color w:val="000000"/>
          <w:sz w:val="28"/>
          <w:lang w:val="ru-RU"/>
        </w:rPr>
        <w:t xml:space="preserve"> • Изобразительное искусство: 7-й класс: учебник, 7 класс/ Питерских А. С., Гуров Г. Е.;</w:t>
      </w:r>
      <w:proofErr w:type="gram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под ред.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Б. М., Акционерное общество «Издательство «Просвещение»</w:t>
      </w:r>
      <w:bookmarkEnd w:id="17"/>
    </w:p>
    <w:p w:rsidR="00CF7D9C" w:rsidRPr="002412E2" w:rsidRDefault="00CF7D9C">
      <w:pPr>
        <w:spacing w:after="0" w:line="480" w:lineRule="auto"/>
        <w:ind w:left="120"/>
        <w:rPr>
          <w:lang w:val="ru-RU"/>
        </w:rPr>
      </w:pPr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 w:line="480" w:lineRule="auto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F7D9C" w:rsidRPr="002412E2" w:rsidRDefault="00986057">
      <w:pPr>
        <w:spacing w:after="0" w:line="480" w:lineRule="auto"/>
        <w:ind w:left="120"/>
        <w:rPr>
          <w:lang w:val="ru-RU"/>
        </w:rPr>
      </w:pPr>
      <w:r w:rsidRPr="002412E2">
        <w:rPr>
          <w:rFonts w:ascii="Times New Roman" w:hAnsi="Times New Roman"/>
          <w:color w:val="000000"/>
          <w:sz w:val="28"/>
          <w:lang w:val="ru-RU"/>
        </w:rPr>
        <w:t>Портреты русских и зарубежных художников.</w:t>
      </w:r>
      <w:r w:rsidRPr="002412E2">
        <w:rPr>
          <w:sz w:val="28"/>
          <w:lang w:val="ru-RU"/>
        </w:rPr>
        <w:br/>
      </w:r>
      <w:bookmarkStart w:id="18" w:name="27f88a84-cde6-45cc-9a12-309dd9b67dab"/>
      <w:r w:rsidRPr="002412E2">
        <w:rPr>
          <w:rFonts w:ascii="Times New Roman" w:hAnsi="Times New Roman"/>
          <w:color w:val="000000"/>
          <w:sz w:val="28"/>
          <w:lang w:val="ru-RU"/>
        </w:rPr>
        <w:t xml:space="preserve"> Таблицы по </w:t>
      </w:r>
      <w:proofErr w:type="spellStart"/>
      <w:r w:rsidRPr="002412E2">
        <w:rPr>
          <w:rFonts w:ascii="Times New Roman" w:hAnsi="Times New Roman"/>
          <w:color w:val="000000"/>
          <w:sz w:val="28"/>
          <w:lang w:val="ru-RU"/>
        </w:rPr>
        <w:t>цветоведению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, перспективе, построению орнамента</w:t>
      </w:r>
      <w:bookmarkEnd w:id="18"/>
    </w:p>
    <w:p w:rsidR="00CF7D9C" w:rsidRPr="002412E2" w:rsidRDefault="00CF7D9C">
      <w:pPr>
        <w:spacing w:after="0"/>
        <w:ind w:left="120"/>
        <w:rPr>
          <w:lang w:val="ru-RU"/>
        </w:rPr>
      </w:pPr>
    </w:p>
    <w:p w:rsidR="00CF7D9C" w:rsidRPr="002412E2" w:rsidRDefault="00986057">
      <w:pPr>
        <w:spacing w:after="0" w:line="480" w:lineRule="auto"/>
        <w:ind w:left="120"/>
        <w:rPr>
          <w:lang w:val="ru-RU"/>
        </w:rPr>
      </w:pPr>
      <w:r w:rsidRPr="002412E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F7D9C" w:rsidRPr="002412E2" w:rsidRDefault="00986057">
      <w:pPr>
        <w:spacing w:after="0" w:line="480" w:lineRule="auto"/>
        <w:ind w:left="120"/>
        <w:rPr>
          <w:lang w:val="ru-RU"/>
        </w:rPr>
      </w:pPr>
      <w:bookmarkStart w:id="19" w:name="e2d6e2bf-4893-4145-be02-d49817b4b26f"/>
      <w:r>
        <w:rPr>
          <w:rFonts w:ascii="Times New Roman" w:hAnsi="Times New Roman"/>
          <w:color w:val="000000"/>
          <w:sz w:val="28"/>
        </w:rPr>
        <w:t>https</w:t>
      </w:r>
      <w:r w:rsidRPr="002412E2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pptcloud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/5</w:t>
      </w:r>
      <w:proofErr w:type="spellStart"/>
      <w:r>
        <w:rPr>
          <w:rFonts w:ascii="Times New Roman" w:hAnsi="Times New Roman"/>
          <w:color w:val="000000"/>
          <w:sz w:val="28"/>
        </w:rPr>
        <w:t>klass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izo</w:t>
      </w:r>
      <w:proofErr w:type="spellEnd"/>
      <w:r w:rsidRPr="002412E2">
        <w:rPr>
          <w:rFonts w:ascii="Times New Roman" w:hAnsi="Times New Roman"/>
          <w:color w:val="000000"/>
          <w:sz w:val="28"/>
          <w:lang w:val="ru-RU"/>
        </w:rPr>
        <w:t xml:space="preserve"> презентации к урокам ИЗО в 1-7 классах</w:t>
      </w:r>
      <w:bookmarkEnd w:id="19"/>
    </w:p>
    <w:p w:rsidR="00CF7D9C" w:rsidRPr="002412E2" w:rsidRDefault="00CF7D9C">
      <w:pPr>
        <w:rPr>
          <w:lang w:val="ru-RU"/>
        </w:rPr>
        <w:sectPr w:rsidR="00CF7D9C" w:rsidRPr="002412E2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:rsidR="00986057" w:rsidRPr="002412E2" w:rsidRDefault="00986057">
      <w:pPr>
        <w:rPr>
          <w:lang w:val="ru-RU"/>
        </w:rPr>
      </w:pPr>
    </w:p>
    <w:sectPr w:rsidR="00986057" w:rsidRPr="002412E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521B2"/>
    <w:multiLevelType w:val="multilevel"/>
    <w:tmpl w:val="C1B60B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2951D4"/>
    <w:multiLevelType w:val="multilevel"/>
    <w:tmpl w:val="09FE8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260A0A"/>
    <w:multiLevelType w:val="multilevel"/>
    <w:tmpl w:val="B3F081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C871A6F"/>
    <w:multiLevelType w:val="multilevel"/>
    <w:tmpl w:val="90F463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C3B91"/>
    <w:multiLevelType w:val="multilevel"/>
    <w:tmpl w:val="E168D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E32202"/>
    <w:multiLevelType w:val="multilevel"/>
    <w:tmpl w:val="B53A03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F93121"/>
    <w:multiLevelType w:val="multilevel"/>
    <w:tmpl w:val="12D48B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F7D9C"/>
    <w:rsid w:val="002412E2"/>
    <w:rsid w:val="0031029F"/>
    <w:rsid w:val="00986057"/>
    <w:rsid w:val="00CF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60</Pages>
  <Words>13332</Words>
  <Characters>75999</Characters>
  <Application>Microsoft Office Word</Application>
  <DocSecurity>0</DocSecurity>
  <Lines>633</Lines>
  <Paragraphs>178</Paragraphs>
  <ScaleCrop>false</ScaleCrop>
  <Company>SPecialiST RePack</Company>
  <LinksUpToDate>false</LinksUpToDate>
  <CharactersWithSpaces>89153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ЗАРЕМА</cp:lastModifiedBy>
  <cp:revision>3</cp:revision>
  <dcterms:created xsi:type="dcterms:W3CDTF">2024-09-18T07:42:00Z</dcterms:created>
  <dcterms:modified xsi:type="dcterms:W3CDTF">2024-09-18T07:51:00Z</dcterms:modified>
</cp:coreProperties>
</file>